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DE2A9C" w:rsidRPr="00290900" w:rsidTr="00290900">
        <w:trPr>
          <w:trHeight w:val="949"/>
        </w:trPr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Patient’s Name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CHI Number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2A9C" w:rsidRPr="00290900" w:rsidTr="004B0CA2">
        <w:trPr>
          <w:trHeight w:val="977"/>
        </w:trPr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Address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Telephone Number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2A9C" w:rsidRPr="00290900" w:rsidTr="00290900">
        <w:trPr>
          <w:trHeight w:val="1207"/>
        </w:trPr>
        <w:tc>
          <w:tcPr>
            <w:tcW w:w="4621" w:type="dxa"/>
          </w:tcPr>
          <w:p w:rsidR="00DE2A9C" w:rsidRPr="00290900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90900">
              <w:rPr>
                <w:sz w:val="28"/>
                <w:szCs w:val="28"/>
              </w:rPr>
              <w:t>Non Disclosure</w:t>
            </w:r>
            <w:proofErr w:type="spellEnd"/>
            <w:r w:rsidRPr="00290900">
              <w:rPr>
                <w:sz w:val="28"/>
                <w:szCs w:val="28"/>
              </w:rPr>
              <w:t xml:space="preserve"> required</w:t>
            </w:r>
          </w:p>
          <w:p w:rsidR="00DE2A9C" w:rsidRPr="00290900" w:rsidRDefault="00DE2A9C" w:rsidP="002909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E2A9C" w:rsidRPr="00290900" w:rsidRDefault="00DE2A9C" w:rsidP="002909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E2A9C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Y/N</w:t>
            </w:r>
          </w:p>
        </w:tc>
      </w:tr>
      <w:tr w:rsidR="00DE2A9C" w:rsidRPr="00290900" w:rsidTr="004B0CA2">
        <w:trPr>
          <w:trHeight w:val="2506"/>
        </w:trPr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Diagnosis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Reason for referral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2A9C" w:rsidRPr="00290900" w:rsidTr="00290900">
        <w:trPr>
          <w:trHeight w:val="1139"/>
        </w:trPr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Mobility Status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Previous Orthotic input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2A9C" w:rsidRPr="00290900" w:rsidTr="004B0CA2">
        <w:trPr>
          <w:trHeight w:val="2128"/>
        </w:trPr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Consultants involved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Expected Orthotic Outcome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2A9C" w:rsidRPr="00290900" w:rsidTr="00290900">
        <w:trPr>
          <w:trHeight w:val="794"/>
        </w:trPr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Referrer’s Name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DE2A9C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Contact Number</w:t>
            </w:r>
          </w:p>
          <w:p w:rsidR="009A2D54" w:rsidRPr="00290900" w:rsidRDefault="009A2D54" w:rsidP="002909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2A9C" w:rsidRPr="00290900" w:rsidTr="00290900">
        <w:trPr>
          <w:trHeight w:val="1355"/>
        </w:trPr>
        <w:tc>
          <w:tcPr>
            <w:tcW w:w="9242" w:type="dxa"/>
            <w:gridSpan w:val="2"/>
          </w:tcPr>
          <w:p w:rsidR="00DE2A9C" w:rsidRPr="00290900" w:rsidRDefault="00DE2A9C" w:rsidP="00290900">
            <w:pPr>
              <w:spacing w:after="0" w:line="240" w:lineRule="auto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 xml:space="preserve">Please complete and send to </w:t>
            </w:r>
            <w:hyperlink r:id="rId8" w:history="1">
              <w:r w:rsidRPr="00290900">
                <w:rPr>
                  <w:rStyle w:val="Hyperlink"/>
                  <w:sz w:val="28"/>
                  <w:szCs w:val="28"/>
                </w:rPr>
                <w:t>orthotics@ggc.scot.nhs.uk</w:t>
              </w:r>
            </w:hyperlink>
            <w:r w:rsidRPr="00290900">
              <w:rPr>
                <w:sz w:val="28"/>
                <w:szCs w:val="28"/>
              </w:rPr>
              <w:t xml:space="preserve">  Email </w:t>
            </w:r>
            <w:r>
              <w:rPr>
                <w:sz w:val="28"/>
                <w:szCs w:val="28"/>
              </w:rPr>
              <w:t>is</w:t>
            </w:r>
            <w:r w:rsidRPr="00290900">
              <w:rPr>
                <w:sz w:val="28"/>
                <w:szCs w:val="28"/>
              </w:rPr>
              <w:t xml:space="preserve"> preferable however, paper copies can also be posted to :-</w:t>
            </w:r>
          </w:p>
          <w:p w:rsidR="00DE2A9C" w:rsidRPr="00290900" w:rsidRDefault="00DE2A9C" w:rsidP="002909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Paediatric Orthotics</w:t>
            </w:r>
          </w:p>
          <w:p w:rsidR="00DE2A9C" w:rsidRPr="00290900" w:rsidRDefault="00DE2A9C" w:rsidP="002909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Clinic 12 Therapies Hub</w:t>
            </w:r>
          </w:p>
          <w:p w:rsidR="00DE2A9C" w:rsidRPr="00290900" w:rsidRDefault="00DE2A9C" w:rsidP="002909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290900">
                  <w:rPr>
                    <w:sz w:val="28"/>
                    <w:szCs w:val="28"/>
                  </w:rPr>
                  <w:t>Royal</w:t>
                </w:r>
              </w:smartTag>
              <w:r w:rsidRPr="00290900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290900">
                  <w:rPr>
                    <w:sz w:val="28"/>
                    <w:szCs w:val="28"/>
                  </w:rPr>
                  <w:t>Hospital</w:t>
                </w:r>
              </w:smartTag>
            </w:smartTag>
            <w:r w:rsidRPr="00290900">
              <w:rPr>
                <w:sz w:val="28"/>
                <w:szCs w:val="28"/>
              </w:rPr>
              <w:t xml:space="preserve"> for Children</w:t>
            </w:r>
          </w:p>
          <w:p w:rsidR="00DE2A9C" w:rsidRPr="00290900" w:rsidRDefault="00DE2A9C" w:rsidP="002909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290900">
                  <w:rPr>
                    <w:sz w:val="28"/>
                    <w:szCs w:val="28"/>
                  </w:rPr>
                  <w:t>Glasgow</w:t>
                </w:r>
              </w:smartTag>
            </w:smartTag>
          </w:p>
          <w:p w:rsidR="00DE2A9C" w:rsidRPr="00290900" w:rsidRDefault="00DE2A9C" w:rsidP="00290900">
            <w:pPr>
              <w:tabs>
                <w:tab w:val="left" w:pos="138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90900">
              <w:rPr>
                <w:sz w:val="28"/>
                <w:szCs w:val="28"/>
              </w:rPr>
              <w:t>G51 4TF</w:t>
            </w:r>
          </w:p>
        </w:tc>
      </w:tr>
    </w:tbl>
    <w:p w:rsidR="00DE2A9C" w:rsidRPr="001C2B26" w:rsidRDefault="00DE2A9C" w:rsidP="004B0CA2"/>
    <w:sectPr w:rsidR="00DE2A9C" w:rsidRPr="001C2B26" w:rsidSect="006E0E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9C" w:rsidRDefault="00DE2A9C">
      <w:r>
        <w:separator/>
      </w:r>
    </w:p>
  </w:endnote>
  <w:endnote w:type="continuationSeparator" w:id="0">
    <w:p w:rsidR="00DE2A9C" w:rsidRDefault="00DE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9C" w:rsidRDefault="00DE2A9C">
      <w:r>
        <w:separator/>
      </w:r>
    </w:p>
  </w:footnote>
  <w:footnote w:type="continuationSeparator" w:id="0">
    <w:p w:rsidR="00DE2A9C" w:rsidRDefault="00DE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9C" w:rsidRDefault="00DE2A9C" w:rsidP="009D7C8E">
    <w:pPr>
      <w:rPr>
        <w:sz w:val="28"/>
        <w:szCs w:val="28"/>
      </w:rPr>
    </w:pPr>
    <w:r>
      <w:t xml:space="preserve"> </w:t>
    </w:r>
    <w:r>
      <w:rPr>
        <w:sz w:val="28"/>
        <w:szCs w:val="28"/>
      </w:rPr>
      <w:t>Paediatric Orthotic Service Referral Form</w:t>
    </w:r>
  </w:p>
  <w:p w:rsidR="00DE2A9C" w:rsidRDefault="00DE2A9C">
    <w:pPr>
      <w:pStyle w:val="Header"/>
    </w:pPr>
    <w:r>
      <w:tab/>
    </w:r>
    <w:r>
      <w:tab/>
      <w:t xml:space="preserve">     </w:t>
    </w:r>
    <w:r w:rsidR="00E279F6">
      <w:rPr>
        <w:noProof/>
        <w:lang w:eastAsia="en-GB"/>
      </w:rPr>
      <w:drawing>
        <wp:inline distT="0" distB="0" distL="0" distR="0">
          <wp:extent cx="1222375" cy="870585"/>
          <wp:effectExtent l="0" t="0" r="0" b="0"/>
          <wp:docPr id="1" name="Picture 4" descr="NHSGG&amp;C*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GG&amp;C*S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26"/>
    <w:rsid w:val="00017A62"/>
    <w:rsid w:val="000C05AF"/>
    <w:rsid w:val="001C2B26"/>
    <w:rsid w:val="001C7EA6"/>
    <w:rsid w:val="00290900"/>
    <w:rsid w:val="002962BF"/>
    <w:rsid w:val="003445C2"/>
    <w:rsid w:val="003737FF"/>
    <w:rsid w:val="00393F23"/>
    <w:rsid w:val="0042150F"/>
    <w:rsid w:val="004B0CA2"/>
    <w:rsid w:val="005F62CA"/>
    <w:rsid w:val="006E0EAB"/>
    <w:rsid w:val="00766381"/>
    <w:rsid w:val="00806983"/>
    <w:rsid w:val="009A2D54"/>
    <w:rsid w:val="009D7C8E"/>
    <w:rsid w:val="00AD7E5D"/>
    <w:rsid w:val="00B52A8D"/>
    <w:rsid w:val="00BD1231"/>
    <w:rsid w:val="00C45554"/>
    <w:rsid w:val="00DE2A9C"/>
    <w:rsid w:val="00E279F6"/>
    <w:rsid w:val="00EE7CD2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64987521-2870-42E4-AB42-C3D6BA99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B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C7E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7A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17A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3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tics@ggc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19C9DBB8F478491CA7891F962BE74" ma:contentTypeVersion="1" ma:contentTypeDescription="Create a new document." ma:contentTypeScope="" ma:versionID="28354fae3ebf0ce9f8c65f7f993dcc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BF117-D622-42B1-A80D-C8FD67EC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C2FFB1-EDC9-4FDF-B6D9-00F127AADC97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ANDRELA619</dc:creator>
  <cp:keywords/>
  <dc:description/>
  <cp:lastModifiedBy>Tracy Glen</cp:lastModifiedBy>
  <cp:revision>2</cp:revision>
  <cp:lastPrinted>2018-05-30T12:09:00Z</cp:lastPrinted>
  <dcterms:created xsi:type="dcterms:W3CDTF">2018-05-30T12:20:00Z</dcterms:created>
  <dcterms:modified xsi:type="dcterms:W3CDTF">2018-05-30T12:20:00Z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0x0101003EA19C9DBB8F478491CA7891F962BE74</vt:lpwstr>
  </property>
</Properties>
</file>